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2972"/>
        <w:gridCol w:w="5016"/>
      </w:tblGrid>
      <w:tr w:rsidR="00577A60" w14:paraId="0688C263" w14:textId="77777777" w:rsidTr="005D63D9">
        <w:trPr>
          <w:trHeight w:val="965"/>
        </w:trPr>
        <w:tc>
          <w:tcPr>
            <w:tcW w:w="2972" w:type="dxa"/>
          </w:tcPr>
          <w:p w14:paraId="2509F80A" w14:textId="7596D572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            <w:szCs w:val="28"/>
              </w:rPr>
              <w:t>需要服务的咨询项目</w:t>
            </w:r>
            <w:r w:rsidR="00B637DE">
              <w:rPr>
                <w:rFonts w:hint="eastAsia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016" w:type="dxa"/>
          </w:tcPr>
          <w:p w14:paraId="0A7D5DEB" w14:textId="77777777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7A60" w14:paraId="2B0A0E2D" w14:textId="77777777" w:rsidTr="005D63D9">
        <w:trPr>
          <w:trHeight w:val="965"/>
        </w:trPr>
        <w:tc>
          <w:tcPr>
            <w:tcW w:w="2972" w:type="dxa"/>
          </w:tcPr>
          <w:p w14:paraId="4796046A" w14:textId="394D954A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            <w:szCs w:val="28"/>
              </w:rPr>
              <w:t>联系人</w:t>
            </w:r>
            <w:r w:rsidR="00B637DE">
              <w:rPr>
                <w:rFonts w:hint="eastAsia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016" w:type="dxa"/>
          </w:tcPr>
          <w:p w14:paraId="6134360A" w14:textId="77777777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7A60" w14:paraId="02C38668" w14:textId="77777777" w:rsidTr="005D63D9">
        <w:trPr>
          <w:trHeight w:val="965"/>
        </w:trPr>
        <w:tc>
          <w:tcPr>
            <w:tcW w:w="2972" w:type="dxa"/>
          </w:tcPr>
          <w:p w14:paraId="3BCEA772" w14:textId="7064FCF7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            <w:szCs w:val="28"/>
              </w:rPr>
              <w:t>电话</w:t>
            </w:r>
            <w:r w:rsidR="00B637DE">
              <w:rPr>
                <w:rFonts w:hint="eastAsia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016" w:type="dxa"/>
          </w:tcPr>
          <w:p w14:paraId="01FA84C1" w14:textId="77777777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7A60" w14:paraId="27BD3C28" w14:textId="77777777" w:rsidTr="005D63D9">
        <w:trPr>
          <w:trHeight w:val="965"/>
        </w:trPr>
        <w:tc>
          <w:tcPr>
            <w:tcW w:w="2972" w:type="dxa"/>
          </w:tcPr>
          <w:p w14:paraId="2207F04B" w14:textId="6D497BB3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            <w:szCs w:val="28"/>
              </w:rPr>
              <w:t>邮箱</w:t>
            </w:r>
            <w:r w:rsidR="00B637DE">
              <w:rPr>
                <w:rFonts w:hint="eastAsia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016" w:type="dxa"/>
          </w:tcPr>
          <w:p w14:paraId="259A33AD" w14:textId="77777777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7A60" w14:paraId="45DFF097" w14:textId="77777777" w:rsidTr="005D63D9">
        <w:trPr>
          <w:trHeight w:val="965"/>
        </w:trPr>
        <w:tc>
          <w:tcPr>
            <w:tcW w:w="2972" w:type="dxa"/>
          </w:tcPr>
          <w:p w14:paraId="21B988E0" w14:textId="3B8BA781" w:rsidR="00577A60" w:rsidRPr="00577A60" w:rsidRDefault="00577A60" w:rsidP="005D63D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016" w:type="dxa"/>
          </w:tcPr>
          <w:p w14:paraId="65C4B1A5" w14:textId="06199A8E" w:rsidR="00577A60" w:rsidRPr="00577A60" w:rsidRDefault="00577A60" w:rsidP="005D63D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00D7CC4" w14:textId="00FD601D" w:rsidR="00002D35" w:rsidRPr="00B637DE" w:rsidRDefault="00577A60" w:rsidP="00577A6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B637DE">
        <w:rPr>
          <w:rFonts w:ascii="黑体" w:eastAsia="黑体" w:hAnsi="黑体" w:hint="eastAsia"/>
          <w:b/>
          <w:bCs/>
          <w:sz w:val="36"/>
          <w:szCs w:val="36"/>
        </w:rPr>
        <w:t>咨询服务</w:t>
      </w:r>
      <w:r w:rsidR="008777D5" w:rsidRPr="00B637DE">
        <w:rPr>
          <w:rFonts w:ascii="黑体" w:eastAsia="黑体" w:hAnsi="黑体" w:hint="eastAsia"/>
          <w:b/>
          <w:bCs/>
          <w:sz w:val="36"/>
          <w:szCs w:val="36"/>
        </w:rPr>
        <w:t>需求</w:t>
      </w:r>
      <w:r w:rsidRPr="00B637DE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587AFC75" w14:textId="77777777" w:rsidR="00B637DE" w:rsidRDefault="00B637DE" w:rsidP="00577A60">
      <w:pPr>
        <w:jc w:val="left"/>
        <w:rPr>
          <w:b/>
          <w:bCs/>
          <w:sz w:val="28"/>
          <w:szCs w:val="28"/>
        </w:rPr>
      </w:pPr>
    </w:p>
    <w:p w14:paraId="1A2BD1D8" w14:textId="77777777" w:rsidR="005D63D9" w:rsidRDefault="005D63D9" w:rsidP="00577A60">
      <w:pPr>
        <w:jc w:val="left"/>
        <w:rPr>
          <w:b/>
          <w:bCs/>
          <w:sz w:val="28"/>
          <w:szCs w:val="28"/>
        </w:rPr>
      </w:pPr>
    </w:p>
    <w:p w14:paraId="02DE4FAF" w14:textId="4325BF61" w:rsidR="00B637DE" w:rsidRDefault="00577A60" w:rsidP="00577A60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注：</w:t>
      </w:r>
      <w:r w:rsidR="00B637DE">
        <w:rPr>
          <w:rFonts w:hint="eastAsia"/>
          <w:b/>
          <w:bCs/>
          <w:sz w:val="28"/>
          <w:szCs w:val="28"/>
        </w:rPr>
        <w:t>（</w:t>
      </w:r>
      <w:r w:rsidR="00B637DE" w:rsidRPr="00B637DE">
        <w:rPr>
          <w:rFonts w:hint="eastAsia"/>
          <w:b/>
          <w:bCs/>
          <w:sz w:val="28"/>
          <w:szCs w:val="28"/>
        </w:rPr>
        <w:t>*必填</w:t>
      </w:r>
      <w:r w:rsidR="00B637DE">
        <w:rPr>
          <w:rFonts w:hint="eastAsia"/>
          <w:b/>
          <w:bCs/>
          <w:sz w:val="28"/>
          <w:szCs w:val="28"/>
        </w:rPr>
        <w:t>）</w:t>
      </w:r>
    </w:p>
    <w:p w14:paraId="5E5B7416" w14:textId="7653AB44" w:rsidR="00577A60" w:rsidRPr="00577A60" w:rsidRDefault="00577A60" w:rsidP="00B637DE">
      <w:pPr>
        <w:ind w:firstLineChars="200" w:firstLine="560"/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sectPr w:rsidR="00577A60" w:rsidRPr="0057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93"/>
    <w:rsid w:val="00002D35"/>
    <w:rsid w:val="00577A60"/>
    <w:rsid w:val="005D63D9"/>
    <w:rsid w:val="00786C93"/>
    <w:rsid w:val="008777D5"/>
    <w:rsid w:val="00B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0E5A"/>
  <w15:chartTrackingRefBased/>
  <w15:docId w15:val="{BD32A7EB-6E7B-4A9A-A7C2-C4D698C0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5</cp:revision>
  <dcterms:created xsi:type="dcterms:W3CDTF">2022-02-19T01:52:00Z</dcterms:created>
  <dcterms:modified xsi:type="dcterms:W3CDTF">2022-02-19T02:04:00Z</dcterms:modified>
</cp:coreProperties>
</file>